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AC" w:rsidRDefault="001251AC" w:rsidP="001251AC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48"/>
          <w:szCs w:val="48"/>
        </w:rPr>
      </w:pPr>
      <w:r>
        <w:rPr>
          <w:rFonts w:eastAsia="Times New Roman"/>
          <w:b/>
          <w:bCs/>
          <w:kern w:val="36"/>
          <w:sz w:val="48"/>
          <w:szCs w:val="48"/>
        </w:rPr>
        <w:t>2017 год</w:t>
      </w:r>
    </w:p>
    <w:tbl>
      <w:tblPr>
        <w:tblW w:w="9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2206"/>
        <w:gridCol w:w="3632"/>
        <w:gridCol w:w="2102"/>
      </w:tblGrid>
      <w:tr w:rsidR="001251AC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1AC" w:rsidRPr="000A14CE" w:rsidRDefault="001251AC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1AC" w:rsidRPr="000A14CE" w:rsidRDefault="001251AC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проверяющей организации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1AC" w:rsidRPr="000A14CE" w:rsidRDefault="001251AC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Цель проверки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1AC" w:rsidRPr="000A14CE" w:rsidRDefault="001251AC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Результаты проверки</w:t>
            </w:r>
          </w:p>
        </w:tc>
      </w:tr>
      <w:tr w:rsidR="001251AC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1AC" w:rsidRPr="000A14CE" w:rsidRDefault="00AB798C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11.01.2017</w:t>
            </w:r>
          </w:p>
          <w:p w:rsidR="001251AC" w:rsidRDefault="001251AC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49E7" w:rsidRPr="000A14CE" w:rsidRDefault="00C449E7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1AC" w:rsidRPr="000A14CE" w:rsidRDefault="00AB798C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Отдел внутреннего муниципального финансового контроля МО «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Асекеевский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район»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8C" w:rsidRDefault="00AB798C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Проверка отчета об исполнении доходной и расходной частей бюджета </w:t>
            </w:r>
          </w:p>
          <w:p w:rsidR="00C449E7" w:rsidRDefault="00C449E7" w:rsidP="00AB798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49E7" w:rsidRDefault="00C449E7" w:rsidP="00AB798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49E7" w:rsidRDefault="00C449E7" w:rsidP="00AB798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1251AC" w:rsidRPr="000A14CE" w:rsidRDefault="001251AC" w:rsidP="00AB798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1AC" w:rsidRDefault="00AB798C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Специалисту </w:t>
            </w:r>
            <w:r w:rsidR="00B809BD">
              <w:rPr>
                <w:rFonts w:ascii="Arial" w:eastAsia="Times New Roman" w:hAnsi="Arial" w:cs="Arial"/>
                <w:sz w:val="24"/>
                <w:szCs w:val="24"/>
              </w:rPr>
              <w:t xml:space="preserve">Сучковой </w:t>
            </w:r>
            <w:proofErr w:type="spellStart"/>
            <w:r w:rsidR="00B809BD">
              <w:rPr>
                <w:rFonts w:ascii="Arial" w:eastAsia="Times New Roman" w:hAnsi="Arial" w:cs="Arial"/>
                <w:sz w:val="24"/>
                <w:szCs w:val="24"/>
              </w:rPr>
              <w:t>Э.Р.,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Лаврентьевой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Е.М. вынесено  замечание. Недостатки устранены</w:t>
            </w:r>
          </w:p>
          <w:p w:rsidR="00C449E7" w:rsidRPr="000A14CE" w:rsidRDefault="001C3172" w:rsidP="00812B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809BD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9BD" w:rsidRPr="000A14CE" w:rsidRDefault="00B809BD" w:rsidP="00B809B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27.01.</w:t>
            </w:r>
            <w:r w:rsidRPr="000A14CE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9BD" w:rsidRPr="000A14CE" w:rsidRDefault="00B809BD" w:rsidP="004E7E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9BD" w:rsidRPr="000A14CE" w:rsidRDefault="00B809BD" w:rsidP="004E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по исполнению законодательства в сфере безопасности дорожного движения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9BD" w:rsidRPr="000A14CE" w:rsidRDefault="00B809BD" w:rsidP="004E7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F557A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574" w:rsidRDefault="00F557A2" w:rsidP="00B809B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15.02.2017</w:t>
            </w:r>
          </w:p>
          <w:p w:rsidR="001A1574" w:rsidRDefault="001A1574" w:rsidP="001A1574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574" w:rsidRPr="001A1574" w:rsidRDefault="001A1574" w:rsidP="001A1574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574" w:rsidRPr="001A1574" w:rsidRDefault="001A1574" w:rsidP="001A1574">
            <w:pPr>
              <w:rPr>
                <w:rFonts w:ascii="Arial" w:hAnsi="Arial" w:cs="Arial"/>
                <w:sz w:val="24"/>
                <w:szCs w:val="24"/>
              </w:rPr>
            </w:pPr>
          </w:p>
          <w:p w:rsidR="00F557A2" w:rsidRPr="001A1574" w:rsidRDefault="00F557A2" w:rsidP="001A1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7A2" w:rsidRPr="000A14CE" w:rsidRDefault="00F557A2" w:rsidP="004E7E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7A2" w:rsidRPr="000A14CE" w:rsidRDefault="00F557A2" w:rsidP="004E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 муниципальном контроле при осуществлении проверок субъектов малого и среднего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предпринмательства</w:t>
            </w:r>
            <w:proofErr w:type="spellEnd"/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7A2" w:rsidRDefault="00F557A2" w:rsidP="00F557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Специалисту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аврентьевой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Е.М. вынесено  замечание. </w:t>
            </w:r>
          </w:p>
          <w:p w:rsidR="00F557A2" w:rsidRDefault="00F557A2" w:rsidP="00F557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Недостатки устранены</w:t>
            </w:r>
          </w:p>
          <w:p w:rsidR="00F557A2" w:rsidRPr="000A14CE" w:rsidRDefault="00F557A2" w:rsidP="00F557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A1574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574" w:rsidRPr="000A14CE" w:rsidRDefault="001A1574" w:rsidP="00E809D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22.02</w:t>
            </w:r>
            <w:r w:rsidRPr="000A14CE">
              <w:rPr>
                <w:rFonts w:ascii="Arial" w:hAnsi="Arial" w:cs="Arial"/>
                <w:sz w:val="24"/>
                <w:szCs w:val="24"/>
              </w:rPr>
              <w:t>.201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E22F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574" w:rsidRPr="000A14CE" w:rsidRDefault="001A1574" w:rsidP="00E809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574" w:rsidRPr="000A14CE" w:rsidRDefault="001A1574" w:rsidP="00E809D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по вопросу исполнения законодательства в сфере межнациональных отношений и противодействию экстремизму и терроризму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574" w:rsidRPr="000A14CE" w:rsidRDefault="001A1574" w:rsidP="00E809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8C78E4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E4" w:rsidRPr="000A14CE" w:rsidRDefault="008C78E4" w:rsidP="008C78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02.</w:t>
            </w: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03.201</w:t>
            </w:r>
            <w:r w:rsidR="00887AD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E4" w:rsidRPr="000A14CE" w:rsidRDefault="008C78E4" w:rsidP="00AE7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E4" w:rsidRPr="000A14CE" w:rsidRDefault="008C78E4" w:rsidP="00AE747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по вопросу исполнения законодательства о противодействии коррупции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E4" w:rsidRPr="000A14CE" w:rsidRDefault="008C78E4" w:rsidP="00AE7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6F216A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Default="006F216A" w:rsidP="008C78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17.03.2017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Pr="000A14CE" w:rsidRDefault="006F216A" w:rsidP="006F21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Pr="000A14CE" w:rsidRDefault="006F216A" w:rsidP="00AE747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 охране водных биологических ресурсов, исполнения лесного законодательства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Pr="000A14CE" w:rsidRDefault="006F216A" w:rsidP="00AE7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Нарушения не выявлены </w:t>
            </w:r>
          </w:p>
        </w:tc>
      </w:tr>
      <w:tr w:rsidR="006F216A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Default="006F216A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17.03.2017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Pr="000A14CE" w:rsidRDefault="006F216A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Pr="000A14CE" w:rsidRDefault="006F216A" w:rsidP="006F216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  исполнении  жилищного законодательства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Pr="000A14CE" w:rsidRDefault="006F216A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Нарушения не выявлены </w:t>
            </w:r>
          </w:p>
        </w:tc>
      </w:tr>
      <w:tr w:rsidR="006F216A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Default="006F216A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27.03.2017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Default="006F216A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Default="006F216A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В сфере муниципального контроля, противодействии терроризму, размещения заказов на поставки товаров,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выполнение работ, оказание услуг для государственных и муниципальных нужд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Default="006F216A" w:rsidP="00812B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Выявлены нарушения. Специалисту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Сучковой Э.Р.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вынесено  замечание. </w:t>
            </w:r>
          </w:p>
          <w:p w:rsidR="006F216A" w:rsidRDefault="006F216A" w:rsidP="00812B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Недостатки устранены</w:t>
            </w:r>
          </w:p>
          <w:p w:rsidR="006F216A" w:rsidRPr="000A14CE" w:rsidRDefault="006F216A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216A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Default="006F216A" w:rsidP="006F21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10.05.2017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Pr="000A14CE" w:rsidRDefault="006F216A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Pr="000A14CE" w:rsidRDefault="006F216A" w:rsidP="006F216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 эффективном целевом использовании</w:t>
            </w:r>
            <w:r w:rsidR="00F429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бюджетных средств подпрограммы «Модернизация объектов коммунальной инфраструктуры</w:t>
            </w:r>
            <w:r w:rsidR="00F42901">
              <w:rPr>
                <w:rFonts w:ascii="Arial" w:hAnsi="Arial" w:cs="Arial"/>
                <w:sz w:val="24"/>
                <w:szCs w:val="24"/>
              </w:rPr>
              <w:t xml:space="preserve"> Оренбургской области на 2014-2020 годы»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Pr="000A14CE" w:rsidRDefault="006F216A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Нарушения не выявлены </w:t>
            </w:r>
          </w:p>
        </w:tc>
      </w:tr>
      <w:tr w:rsidR="006F216A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Default="006F216A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18.05.2017</w:t>
            </w:r>
          </w:p>
          <w:p w:rsidR="00F42901" w:rsidRPr="00F42901" w:rsidRDefault="00F42901" w:rsidP="00F4290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42901" w:rsidRDefault="00F42901" w:rsidP="00F4290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42901" w:rsidRPr="00F42901" w:rsidRDefault="00F42901" w:rsidP="00F4290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F216A" w:rsidRPr="00F42901" w:rsidRDefault="006F216A" w:rsidP="00F4290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Default="006F216A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Default="006F216A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 сфере благоустройства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16A" w:rsidRDefault="006F216A" w:rsidP="00812B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Главе Курочкину С.А. 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вынесено  замечание. </w:t>
            </w:r>
          </w:p>
          <w:p w:rsidR="006F216A" w:rsidRDefault="006F216A" w:rsidP="00812B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Недостатки устранены</w:t>
            </w:r>
          </w:p>
          <w:p w:rsidR="006F216A" w:rsidRPr="000A14CE" w:rsidRDefault="006F216A" w:rsidP="00B809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2901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Default="00F42901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18.05.2017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Default="00F42901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Default="00F42901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порядке рассмотрения обращений граждан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Pr="000A14CE" w:rsidRDefault="00F42901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42901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Default="00F42901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23.05.2017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Default="00F42901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Default="00F42901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водоснабжении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Pr="000A14CE" w:rsidRDefault="00F42901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42901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Default="00F42901" w:rsidP="00F429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06.06.2017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Default="00F42901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Default="00F42901" w:rsidP="00F429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 исполнении бюджетного законодательства в части реализации муниципальных программ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Pr="000A14CE" w:rsidRDefault="00F42901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42901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Pr="000A14CE" w:rsidRDefault="00F42901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31.07.2017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Pr="000A14CE" w:rsidRDefault="00F42901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Pr="000A14CE" w:rsidRDefault="00F42901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ветеринарному и фитосанитарному надзору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01" w:rsidRPr="000A14CE" w:rsidRDefault="00F42901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Default="004368B2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09.08.2017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Default="004368B2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Default="004368B2" w:rsidP="00436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защите прав субъектов предпринимательства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Default="004368B2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09.08.2017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Default="004368B2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Default="004368B2" w:rsidP="00436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 особо охраняемых природных территориях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Default="004368B2" w:rsidP="00436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08.09.2017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Default="004368B2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Default="004368B2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занятости населения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9F23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887ADF" w:rsidRDefault="00887ADF" w:rsidP="00887A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ADF">
              <w:rPr>
                <w:rFonts w:ascii="Arial" w:hAnsi="Arial" w:cs="Arial"/>
                <w:b/>
                <w:sz w:val="24"/>
                <w:szCs w:val="24"/>
              </w:rPr>
              <w:t>11.09</w:t>
            </w:r>
            <w:r w:rsidR="004368B2" w:rsidRPr="00887ADF">
              <w:rPr>
                <w:rFonts w:ascii="Arial" w:hAnsi="Arial" w:cs="Arial"/>
                <w:b/>
                <w:sz w:val="24"/>
                <w:szCs w:val="24"/>
              </w:rPr>
              <w:t>.201</w:t>
            </w:r>
            <w:r w:rsidRPr="00887AD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4368B2" w:rsidRPr="00887A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887AD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 xml:space="preserve">по вопросу исполнения законодательства в сфере </w:t>
            </w:r>
            <w:r w:rsidR="00887ADF">
              <w:rPr>
                <w:rFonts w:ascii="Arial" w:hAnsi="Arial" w:cs="Arial"/>
                <w:sz w:val="24"/>
                <w:szCs w:val="24"/>
              </w:rPr>
              <w:t>ЖКХ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Специалисту Лаврентьевой Е.М. вынесено  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замечание. Недостатки устранены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74005A" w:rsidRDefault="0074005A" w:rsidP="0074005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4005A">
              <w:rPr>
                <w:rFonts w:ascii="Arial" w:hAnsi="Arial" w:cs="Arial"/>
                <w:b/>
                <w:sz w:val="24"/>
                <w:szCs w:val="24"/>
              </w:rPr>
              <w:lastRenderedPageBreak/>
              <w:t>12.09.2017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887ADF" w:rsidP="00887AD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 оказании поддержки  субъектам малого и среднего предпринимательства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Выявлены нарушения. Специалисту Лаврентьевой Е.М. вынесено  замечание. Недостатки устранены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DA20FF" w:rsidRDefault="0074005A" w:rsidP="0074005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20FF">
              <w:rPr>
                <w:rFonts w:ascii="Arial" w:hAnsi="Arial" w:cs="Arial"/>
                <w:b/>
                <w:sz w:val="24"/>
                <w:szCs w:val="24"/>
              </w:rPr>
              <w:t>10.10</w:t>
            </w:r>
            <w:r w:rsidR="004368B2" w:rsidRPr="00DA20F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A20FF">
              <w:rPr>
                <w:rFonts w:ascii="Arial" w:hAnsi="Arial" w:cs="Arial"/>
                <w:b/>
                <w:sz w:val="24"/>
                <w:szCs w:val="24"/>
              </w:rPr>
              <w:t>2017</w:t>
            </w:r>
            <w:r w:rsidR="004368B2" w:rsidRPr="00DA20F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A20F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 xml:space="preserve">по вопросу исполнения законодательства </w:t>
            </w:r>
            <w:r w:rsidR="00DA20FF">
              <w:rPr>
                <w:rFonts w:ascii="Arial" w:hAnsi="Arial" w:cs="Arial"/>
                <w:sz w:val="24"/>
                <w:szCs w:val="24"/>
              </w:rPr>
              <w:t>о погребении и похоронном деле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Выявлены нарушения. Главе Курочкину С.А. вынесено  замечание. Недостатки устранены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DA20FF" w:rsidRDefault="00DA20FF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20FF">
              <w:rPr>
                <w:rFonts w:ascii="Arial" w:hAnsi="Arial" w:cs="Arial"/>
                <w:b/>
                <w:sz w:val="24"/>
                <w:szCs w:val="24"/>
              </w:rPr>
              <w:t>13.10.2017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A20F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 xml:space="preserve">по вопросу исполнения законодательства </w:t>
            </w:r>
            <w:r w:rsidR="00DA20FF">
              <w:rPr>
                <w:rFonts w:ascii="Arial" w:hAnsi="Arial" w:cs="Arial"/>
                <w:sz w:val="24"/>
                <w:szCs w:val="24"/>
              </w:rPr>
              <w:t>о противодействии коррупции в сфере ЖКХ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DA20FF" w:rsidRDefault="00DA20FF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DA20FF">
              <w:rPr>
                <w:rFonts w:ascii="Arial" w:hAnsi="Arial" w:cs="Arial"/>
                <w:b/>
                <w:sz w:val="24"/>
                <w:szCs w:val="24"/>
              </w:rPr>
              <w:t>10.11.2017</w:t>
            </w:r>
            <w:bookmarkEnd w:id="0"/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A20F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 xml:space="preserve">по вопросу исполнения законодательства </w:t>
            </w:r>
            <w:r w:rsidR="00DA20FF">
              <w:rPr>
                <w:rFonts w:ascii="Arial" w:hAnsi="Arial" w:cs="Arial"/>
                <w:sz w:val="24"/>
                <w:szCs w:val="24"/>
              </w:rPr>
              <w:t>по обеспечению безопасного обращения с отходами 1 и 2 классов опасности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21.06.2016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по исполнению законодательства в сфере безопасности дорожного движения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30.06.2016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по вопросу состояния законности в сфере уплаты налогов и сборов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07.07.2016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по вопросу состояния законности использования предоставленных для строительства земельных участков в составе особо охраняемых природных территорий по их целевому назначению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15.07.2016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по вопросу исполнения законодательства в сфере обращения с твердыми коммунальными отходами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19.07.2016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 xml:space="preserve">по вопросу исполнения законодательства в сфере содержания и </w:t>
            </w:r>
            <w:proofErr w:type="gramStart"/>
            <w:r w:rsidRPr="000A14CE">
              <w:rPr>
                <w:rFonts w:ascii="Arial" w:hAnsi="Arial" w:cs="Arial"/>
                <w:sz w:val="24"/>
                <w:szCs w:val="24"/>
              </w:rPr>
              <w:t>ремонта</w:t>
            </w:r>
            <w:proofErr w:type="gramEnd"/>
            <w:r w:rsidRPr="000A14CE">
              <w:rPr>
                <w:rFonts w:ascii="Arial" w:hAnsi="Arial" w:cs="Arial"/>
                <w:sz w:val="24"/>
                <w:szCs w:val="24"/>
              </w:rPr>
              <w:t xml:space="preserve"> автомобильных дорог общего пользования,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lastRenderedPageBreak/>
              <w:t>01.08.2016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по вопросу исполнения законодательства, направленного на бесплатное осуществление гражданами любительского рыболовства на водных объектах общего пользования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01.08.2016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Россельхознадзор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по Оренбургской области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Соблюдение обязательных требований законодательства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Обнаружено произрастание амброзии. Наложен штраф 1 тысяча рублей. Замечания устранены.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22.08.2016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по вопросу исполнения земельного законодательства, законодательства о противодействии коррупции при предоставлении и использовании земельных участков государственной и муниципальной собственности для целей ИЖС, создания садоводческих и дачных товариществ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23.08.2016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по вопросу исполнения градостроительного законодательства при утверждении и реализации правил землепользования и застройки территорий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23.08.2016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по вопросу исполнения законодательства, направленного на обеспечение противопожарной безопасности на землях сельскохозяйственного назначения, землях запаса, а также при эксплуатации линейных и транспортных объектов, примыкающих к лесам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26.09.2016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по вопросу исполнения законодательства в области оборота сельскохозяйственных земель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10.11.2016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по вопросу исполнения жилищного законодательства  в части соблюдения жилищных прав граждан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Специалисту Лаврентьевой Е.М. вынесено  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замечание. Недостатки устранены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lastRenderedPageBreak/>
              <w:t xml:space="preserve">10.11.2016 </w:t>
            </w:r>
          </w:p>
          <w:p w:rsidR="004368B2" w:rsidRPr="000A14CE" w:rsidRDefault="004368B2" w:rsidP="00D740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368B2" w:rsidRPr="000A14CE" w:rsidRDefault="004368B2" w:rsidP="00D740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По вопросу исполнения законодательства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Выявлены нарушения. Главе Курочкину С.А. вынесено  замечание. Недостатки устранены</w:t>
            </w:r>
          </w:p>
        </w:tc>
      </w:tr>
      <w:tr w:rsidR="004368B2" w:rsidRPr="000A14CE" w:rsidTr="00D74039">
        <w:trPr>
          <w:trHeight w:val="50"/>
          <w:tblCellSpacing w:w="0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>08.12.2016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 xml:space="preserve">По вопросу исполнения бюджетного законодательства 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8B2" w:rsidRPr="000A14CE" w:rsidRDefault="004368B2" w:rsidP="00D74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Специалисту Лаврентьевой Е.М. </w:t>
            </w:r>
            <w:proofErr w:type="gram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вынесено  замечание Недостатки устранены</w:t>
            </w:r>
            <w:proofErr w:type="gramEnd"/>
          </w:p>
        </w:tc>
      </w:tr>
    </w:tbl>
    <w:p w:rsidR="001251AC" w:rsidRDefault="001251AC" w:rsidP="001251AC"/>
    <w:p w:rsidR="00DC7BEF" w:rsidRDefault="00DC7BEF"/>
    <w:sectPr w:rsidR="00DC7BEF" w:rsidSect="0072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2FC5"/>
    <w:multiLevelType w:val="hybridMultilevel"/>
    <w:tmpl w:val="96362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51AC"/>
    <w:rsid w:val="000519D6"/>
    <w:rsid w:val="001251AC"/>
    <w:rsid w:val="001A1574"/>
    <w:rsid w:val="001C3172"/>
    <w:rsid w:val="00210708"/>
    <w:rsid w:val="00297611"/>
    <w:rsid w:val="00397E6B"/>
    <w:rsid w:val="004368B2"/>
    <w:rsid w:val="005F5560"/>
    <w:rsid w:val="006D28FB"/>
    <w:rsid w:val="006F216A"/>
    <w:rsid w:val="00725A8D"/>
    <w:rsid w:val="0074005A"/>
    <w:rsid w:val="007A400D"/>
    <w:rsid w:val="00812B45"/>
    <w:rsid w:val="00887ADF"/>
    <w:rsid w:val="008C78E4"/>
    <w:rsid w:val="00AB798C"/>
    <w:rsid w:val="00AD6C32"/>
    <w:rsid w:val="00B809BD"/>
    <w:rsid w:val="00C449E7"/>
    <w:rsid w:val="00DA20FF"/>
    <w:rsid w:val="00DC7BEF"/>
    <w:rsid w:val="00E22F6B"/>
    <w:rsid w:val="00E25EA2"/>
    <w:rsid w:val="00ED207E"/>
    <w:rsid w:val="00F42901"/>
    <w:rsid w:val="00F5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Алексеевка</cp:lastModifiedBy>
  <cp:revision>15</cp:revision>
  <dcterms:created xsi:type="dcterms:W3CDTF">2018-02-01T05:45:00Z</dcterms:created>
  <dcterms:modified xsi:type="dcterms:W3CDTF">2019-06-21T09:51:00Z</dcterms:modified>
</cp:coreProperties>
</file>